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EF" w:rsidRDefault="001878EF" w:rsidP="005A1510">
      <w:pPr>
        <w:pStyle w:val="Heading4"/>
        <w:spacing w:before="2" w:after="2"/>
        <w:rPr>
          <w:rStyle w:val="woj"/>
          <w:rFonts w:ascii="Opificio" w:hAnsi="Opificio"/>
          <w:b w:val="0"/>
          <w:szCs w:val="24"/>
          <w:vertAlign w:val="superscript"/>
        </w:rPr>
      </w:pPr>
    </w:p>
    <w:p w:rsidR="001878EF" w:rsidRDefault="001878EF" w:rsidP="005A1510">
      <w:pPr>
        <w:pStyle w:val="Heading4"/>
        <w:spacing w:before="2" w:after="2"/>
        <w:rPr>
          <w:rStyle w:val="woj"/>
        </w:rPr>
      </w:pPr>
    </w:p>
    <w:p w:rsidR="001878EF" w:rsidRDefault="001878EF" w:rsidP="005A1510">
      <w:pPr>
        <w:pStyle w:val="Heading4"/>
        <w:spacing w:before="2" w:after="2"/>
        <w:rPr>
          <w:rStyle w:val="woj"/>
        </w:rPr>
      </w:pPr>
      <w:r>
        <w:rPr>
          <w:rFonts w:ascii="Opificio" w:hAnsi="Opificio"/>
          <w:b w:val="0"/>
          <w:noProof/>
          <w:vertAlign w:val="superscript"/>
        </w:rPr>
        <w:drawing>
          <wp:inline distT="0" distB="0" distL="0" distR="0">
            <wp:extent cx="4343400" cy="1049867"/>
            <wp:effectExtent l="50800" t="0" r="25400" b="270933"/>
            <wp:docPr id="1" name="Picture 0" descr="Suit_up_by_Gluecksbaer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_up_by_Gluecksbaerchen.jpg"/>
                    <pic:cNvPicPr/>
                  </pic:nvPicPr>
                  <pic:blipFill>
                    <a:blip r:embed="rId4"/>
                    <a:stretch>
                      <a:fillRect/>
                    </a:stretch>
                  </pic:blipFill>
                  <pic:spPr>
                    <a:xfrm>
                      <a:off x="0" y="0"/>
                      <a:ext cx="4343400" cy="10498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878EF" w:rsidRDefault="001878EF" w:rsidP="005A1510">
      <w:pPr>
        <w:pStyle w:val="Heading4"/>
        <w:spacing w:before="2" w:after="2"/>
        <w:rPr>
          <w:rStyle w:val="woj"/>
        </w:rPr>
      </w:pPr>
    </w:p>
    <w:p w:rsidR="00AB1326" w:rsidRPr="00436985" w:rsidRDefault="00AB1326" w:rsidP="005A1510">
      <w:pPr>
        <w:pStyle w:val="Heading4"/>
        <w:spacing w:before="2" w:after="2"/>
        <w:rPr>
          <w:rStyle w:val="texteph-6-10"/>
        </w:rPr>
      </w:pPr>
      <w:r w:rsidRPr="00436985">
        <w:rPr>
          <w:rStyle w:val="woj"/>
          <w:rFonts w:ascii="Opificio" w:hAnsi="Opificio"/>
          <w:b w:val="0"/>
          <w:vertAlign w:val="superscript"/>
        </w:rPr>
        <w:t>10 </w:t>
      </w:r>
      <w:r w:rsidRPr="00436985">
        <w:rPr>
          <w:rStyle w:val="woj"/>
          <w:rFonts w:ascii="Opificio" w:hAnsi="Opificio"/>
          <w:b w:val="0"/>
        </w:rPr>
        <w:t xml:space="preserve">The thief comes only to steal and kill and destroy; I have come that they may have life, and have it to the full. </w:t>
      </w:r>
      <w:r w:rsidRPr="00436985">
        <w:rPr>
          <w:rStyle w:val="texteph-6-10"/>
          <w:rFonts w:ascii="Opificio" w:hAnsi="Opificio"/>
          <w:b w:val="0"/>
        </w:rPr>
        <w:t>John 10:10</w:t>
      </w:r>
    </w:p>
    <w:p w:rsidR="00AB1326" w:rsidRPr="00436985" w:rsidRDefault="00AB1326" w:rsidP="005A1510">
      <w:pPr>
        <w:pStyle w:val="Heading4"/>
        <w:spacing w:before="2" w:after="2"/>
        <w:rPr>
          <w:rStyle w:val="texteph-6-10"/>
        </w:rPr>
      </w:pPr>
    </w:p>
    <w:p w:rsidR="00AB1326" w:rsidRPr="00943E15" w:rsidRDefault="00AB1326" w:rsidP="005A1510">
      <w:pPr>
        <w:pStyle w:val="Heading4"/>
        <w:spacing w:before="2" w:after="2"/>
        <w:rPr>
          <w:rStyle w:val="texteph-6-10"/>
        </w:rPr>
      </w:pPr>
    </w:p>
    <w:p w:rsidR="00AB1326" w:rsidRPr="00943E15" w:rsidRDefault="00AB1326" w:rsidP="00AB1326">
      <w:pPr>
        <w:pStyle w:val="Heading4"/>
        <w:spacing w:before="2" w:after="2"/>
        <w:jc w:val="center"/>
        <w:rPr>
          <w:rStyle w:val="texteph-6-10"/>
        </w:rPr>
      </w:pPr>
      <w:r w:rsidRPr="00943E15">
        <w:rPr>
          <w:rStyle w:val="texteph-6-10"/>
          <w:rFonts w:ascii="Opificio" w:hAnsi="Opificio"/>
          <w:caps/>
          <w:sz w:val="32"/>
        </w:rPr>
        <w:t xml:space="preserve">Suit up </w:t>
      </w:r>
    </w:p>
    <w:p w:rsidR="00AB1326" w:rsidRPr="00943E15" w:rsidRDefault="00AB1326" w:rsidP="005A1510">
      <w:pPr>
        <w:pStyle w:val="Heading4"/>
        <w:spacing w:before="2" w:after="2"/>
        <w:rPr>
          <w:rStyle w:val="texteph-6-10"/>
        </w:rPr>
      </w:pPr>
    </w:p>
    <w:p w:rsidR="00943E15" w:rsidRPr="00943E15" w:rsidRDefault="00AB1326" w:rsidP="00AB1326">
      <w:pPr>
        <w:pStyle w:val="first-line-none"/>
        <w:spacing w:before="2" w:after="2"/>
        <w:rPr>
          <w:rStyle w:val="texteph-6-17"/>
          <w:b/>
          <w:sz w:val="24"/>
        </w:rPr>
      </w:pPr>
      <w:r w:rsidRPr="00943E15">
        <w:rPr>
          <w:rStyle w:val="texteph-6-10"/>
          <w:rFonts w:ascii="Opificio" w:hAnsi="Opificio" w:cs="Times New Roman"/>
          <w:vertAlign w:val="superscript"/>
        </w:rPr>
        <w:t>10 </w:t>
      </w:r>
      <w:r w:rsidRPr="00943E15">
        <w:rPr>
          <w:rStyle w:val="texteph-6-10"/>
          <w:rFonts w:ascii="Opificio" w:hAnsi="Opificio" w:cs="Times New Roman"/>
        </w:rPr>
        <w:t>A final word: Be strong in the Lord and in his mighty power.</w:t>
      </w:r>
      <w:r w:rsidRPr="00943E15">
        <w:rPr>
          <w:rFonts w:ascii="Opificio" w:hAnsi="Opificio" w:cs="Times New Roman"/>
        </w:rPr>
        <w:t xml:space="preserve"> </w:t>
      </w:r>
      <w:r w:rsidRPr="00943E15">
        <w:rPr>
          <w:rStyle w:val="texteph-6-11"/>
          <w:rFonts w:ascii="Opificio" w:hAnsi="Opificio" w:cs="Times New Roman"/>
          <w:vertAlign w:val="superscript"/>
        </w:rPr>
        <w:t>11 </w:t>
      </w:r>
      <w:r w:rsidRPr="00943E15">
        <w:rPr>
          <w:rStyle w:val="texteph-6-11"/>
          <w:rFonts w:ascii="Opificio" w:hAnsi="Opificio" w:cs="Times New Roman"/>
        </w:rPr>
        <w:t>Put on all of God’s armor so that you will be able to stand firm against all strategies of the devil.</w:t>
      </w:r>
      <w:r w:rsidRPr="00943E15">
        <w:rPr>
          <w:rFonts w:ascii="Opificio" w:hAnsi="Opificio" w:cs="Times New Roman"/>
        </w:rPr>
        <w:t xml:space="preserve"> </w:t>
      </w:r>
      <w:r w:rsidRPr="00943E15">
        <w:rPr>
          <w:rStyle w:val="texteph-6-12"/>
          <w:rFonts w:ascii="Opificio" w:hAnsi="Opificio" w:cs="Times New Roman"/>
          <w:vertAlign w:val="superscript"/>
        </w:rPr>
        <w:t>12 </w:t>
      </w:r>
      <w:r w:rsidRPr="00943E15">
        <w:rPr>
          <w:rStyle w:val="texteph-6-12"/>
          <w:rFonts w:ascii="Opificio" w:hAnsi="Opificio" w:cs="Times New Roman"/>
        </w:rPr>
        <w:t>For we</w:t>
      </w:r>
      <w:r w:rsidRPr="00943E15">
        <w:rPr>
          <w:rStyle w:val="texteph-6-12"/>
          <w:rFonts w:ascii="Opificio" w:hAnsi="Opificio" w:cs="Times New Roman"/>
          <w:vertAlign w:val="superscript"/>
        </w:rPr>
        <w:t xml:space="preserve"> </w:t>
      </w:r>
      <w:r w:rsidRPr="00943E15">
        <w:rPr>
          <w:rStyle w:val="texteph-6-12"/>
          <w:rFonts w:ascii="Opificio" w:hAnsi="Opificio" w:cs="Times New Roman"/>
        </w:rPr>
        <w:t>are not fighting against flesh-and-blood enemies, but against evil rulers and authorities of the unseen world, against mighty powers in this dark world, and against evil spirits in the heavenly places.</w:t>
      </w:r>
      <w:r w:rsidRPr="00943E15">
        <w:rPr>
          <w:rStyle w:val="texteph-6-13"/>
          <w:rFonts w:ascii="Opificio" w:hAnsi="Opificio"/>
          <w:vertAlign w:val="superscript"/>
        </w:rPr>
        <w:t>13 </w:t>
      </w:r>
      <w:r w:rsidRPr="00943E15">
        <w:rPr>
          <w:rStyle w:val="texteph-6-13"/>
          <w:rFonts w:ascii="Opificio" w:hAnsi="Opificio"/>
        </w:rPr>
        <w:t>Therefore, put on every piece of God’s armor so you will be able to resist the enemy in the time of evil. Then after the battle you will still be standing firm.</w:t>
      </w:r>
      <w:r w:rsidRPr="00943E15">
        <w:rPr>
          <w:rFonts w:ascii="Opificio" w:hAnsi="Opificio"/>
        </w:rPr>
        <w:t xml:space="preserve"> </w:t>
      </w:r>
      <w:r w:rsidRPr="00943E15">
        <w:rPr>
          <w:rStyle w:val="texteph-6-14"/>
          <w:rFonts w:ascii="Opificio" w:hAnsi="Opificio"/>
          <w:vertAlign w:val="superscript"/>
        </w:rPr>
        <w:t>14 </w:t>
      </w:r>
      <w:r w:rsidRPr="00943E15">
        <w:rPr>
          <w:rStyle w:val="texteph-6-14"/>
          <w:rFonts w:ascii="Opificio" w:hAnsi="Opificio"/>
        </w:rPr>
        <w:t>Stand your ground, putting on the belt of truth and the body armor of God’s righteousness.</w:t>
      </w:r>
      <w:r w:rsidRPr="00943E15">
        <w:rPr>
          <w:rFonts w:ascii="Opificio" w:hAnsi="Opificio"/>
        </w:rPr>
        <w:t xml:space="preserve"> </w:t>
      </w:r>
      <w:r w:rsidRPr="00943E15">
        <w:rPr>
          <w:rStyle w:val="texteph-6-15"/>
          <w:rFonts w:ascii="Opificio" w:hAnsi="Opificio"/>
          <w:vertAlign w:val="superscript"/>
        </w:rPr>
        <w:t>15 </w:t>
      </w:r>
      <w:r w:rsidRPr="00943E15">
        <w:rPr>
          <w:rStyle w:val="texteph-6-15"/>
          <w:rFonts w:ascii="Opificio" w:hAnsi="Opificio"/>
        </w:rPr>
        <w:t>For shoes, put on the peace that comes from the Good News so that you will be fully prepared.</w:t>
      </w:r>
      <w:r w:rsidRPr="00943E15">
        <w:rPr>
          <w:rStyle w:val="texteph-6-15"/>
          <w:rFonts w:ascii="Opificio" w:hAnsi="Opificio"/>
          <w:vertAlign w:val="superscript"/>
        </w:rPr>
        <w:t xml:space="preserve"> </w:t>
      </w:r>
      <w:r w:rsidRPr="00943E15">
        <w:rPr>
          <w:rStyle w:val="texteph-6-16"/>
          <w:rFonts w:ascii="Opificio" w:hAnsi="Opificio"/>
          <w:vertAlign w:val="superscript"/>
        </w:rPr>
        <w:t>16 </w:t>
      </w:r>
      <w:r w:rsidRPr="00943E15">
        <w:rPr>
          <w:rStyle w:val="texteph-6-16"/>
          <w:rFonts w:ascii="Opificio" w:hAnsi="Opificio"/>
        </w:rPr>
        <w:t>In addition to all of these, hold up the shield of faith to stop the fiery arrows of the devil.</w:t>
      </w:r>
      <w:r w:rsidRPr="00943E15">
        <w:rPr>
          <w:rStyle w:val="texteph-6-17"/>
          <w:rFonts w:ascii="Opificio" w:hAnsi="Opificio"/>
          <w:vertAlign w:val="superscript"/>
        </w:rPr>
        <w:t>17 </w:t>
      </w:r>
      <w:r w:rsidRPr="00943E15">
        <w:rPr>
          <w:rStyle w:val="texteph-6-17"/>
          <w:rFonts w:ascii="Opificio" w:hAnsi="Opificio"/>
        </w:rPr>
        <w:t>Put on salvation as your helmet, and take the sword of the Spirit, which is the word of God. Ephesians 6:10-17</w:t>
      </w:r>
    </w:p>
    <w:p w:rsidR="007B4963" w:rsidRPr="00943E15" w:rsidRDefault="007B4963" w:rsidP="00AB1326">
      <w:pPr>
        <w:pStyle w:val="first-line-none"/>
        <w:spacing w:before="2" w:after="2"/>
        <w:rPr>
          <w:rStyle w:val="texteph-6-17"/>
        </w:rPr>
      </w:pPr>
    </w:p>
    <w:p w:rsidR="00AB1326" w:rsidRPr="00943E15" w:rsidRDefault="00AB1326" w:rsidP="00AB1326">
      <w:pPr>
        <w:pStyle w:val="first-line-none"/>
        <w:spacing w:before="2" w:after="2"/>
        <w:rPr>
          <w:rStyle w:val="texteph-6-17"/>
        </w:rPr>
      </w:pPr>
    </w:p>
    <w:p w:rsidR="00AB1326" w:rsidRPr="00943E15" w:rsidRDefault="00AB1326" w:rsidP="00AB1326">
      <w:pPr>
        <w:pStyle w:val="first-line-none"/>
        <w:spacing w:before="2" w:after="2"/>
        <w:rPr>
          <w:rStyle w:val="texteph-6-17"/>
        </w:rPr>
      </w:pPr>
    </w:p>
    <w:p w:rsidR="00AB1326" w:rsidRPr="00943E15" w:rsidRDefault="00AB1326" w:rsidP="005A1510">
      <w:pPr>
        <w:pStyle w:val="Heading4"/>
        <w:spacing w:before="2" w:after="2"/>
        <w:rPr>
          <w:rStyle w:val="texteph-6-17"/>
          <w:b w:val="0"/>
          <w:sz w:val="20"/>
        </w:rPr>
      </w:pPr>
      <w:r w:rsidRPr="00943E15">
        <w:rPr>
          <w:rStyle w:val="texteph-6-17"/>
          <w:rFonts w:ascii="Opificio" w:hAnsi="Opificio"/>
          <w:caps/>
        </w:rPr>
        <w:t>Life</w:t>
      </w:r>
      <w:r w:rsidR="00943E15" w:rsidRPr="00943E15">
        <w:rPr>
          <w:rStyle w:val="texteph-6-17"/>
          <w:rFonts w:ascii="Opificio" w:hAnsi="Opificio"/>
          <w:caps/>
        </w:rPr>
        <w:t xml:space="preserve"> is a battle we need to suit up</w:t>
      </w:r>
    </w:p>
    <w:p w:rsidR="00AB1326" w:rsidRPr="00943E15" w:rsidRDefault="00AB1326" w:rsidP="005A1510">
      <w:pPr>
        <w:pStyle w:val="Heading4"/>
        <w:spacing w:before="2" w:after="2"/>
        <w:rPr>
          <w:rStyle w:val="texteph-6-17"/>
        </w:rPr>
      </w:pPr>
    </w:p>
    <w:p w:rsidR="007B4963" w:rsidRPr="00943E15" w:rsidRDefault="00AB1326" w:rsidP="00AB1326">
      <w:pPr>
        <w:pStyle w:val="Heading4"/>
        <w:spacing w:before="2" w:after="2"/>
        <w:jc w:val="center"/>
        <w:rPr>
          <w:rStyle w:val="texteph-6-17"/>
        </w:rPr>
      </w:pPr>
      <w:r w:rsidRPr="00943E15">
        <w:rPr>
          <w:rStyle w:val="texteph-6-17"/>
          <w:rFonts w:ascii="Opificio" w:hAnsi="Opificio"/>
          <w:caps/>
          <w:sz w:val="32"/>
        </w:rPr>
        <w:t>What do we need to suit up spiritually</w:t>
      </w:r>
    </w:p>
    <w:p w:rsidR="00AB1326" w:rsidRPr="00943E15" w:rsidRDefault="00AB1326" w:rsidP="00AB1326">
      <w:pPr>
        <w:pStyle w:val="Heading4"/>
        <w:spacing w:before="2" w:after="2"/>
        <w:jc w:val="center"/>
        <w:rPr>
          <w:rStyle w:val="texteph-6-17"/>
        </w:rPr>
      </w:pPr>
    </w:p>
    <w:p w:rsidR="00AB1326" w:rsidRPr="00943E15" w:rsidRDefault="00AB1326" w:rsidP="00AB1326">
      <w:pPr>
        <w:pStyle w:val="Heading4"/>
        <w:spacing w:before="2" w:after="2"/>
        <w:rPr>
          <w:rStyle w:val="texteph-6-17"/>
        </w:rPr>
      </w:pPr>
      <w:r w:rsidRPr="00943E15">
        <w:rPr>
          <w:rStyle w:val="texteph-6-17"/>
          <w:rFonts w:ascii="Opificio" w:hAnsi="Opificio"/>
          <w:caps/>
        </w:rPr>
        <w:t>1.  belt of truth</w:t>
      </w:r>
    </w:p>
    <w:p w:rsidR="00AB1326" w:rsidRPr="00943E15" w:rsidRDefault="00AB1326" w:rsidP="00AB1326">
      <w:pPr>
        <w:pStyle w:val="Heading4"/>
        <w:spacing w:before="2" w:after="2"/>
        <w:rPr>
          <w:rStyle w:val="texteph-6-17"/>
        </w:rPr>
      </w:pPr>
    </w:p>
    <w:p w:rsidR="00AB1326" w:rsidRPr="00943E15" w:rsidRDefault="007B4963" w:rsidP="005A1510">
      <w:pPr>
        <w:pStyle w:val="Heading4"/>
        <w:spacing w:before="2" w:after="2"/>
        <w:rPr>
          <w:rStyle w:val="texteph-6-14"/>
        </w:rPr>
      </w:pPr>
      <w:r w:rsidRPr="00943E15">
        <w:rPr>
          <w:rStyle w:val="texteph-6-14"/>
          <w:rFonts w:ascii="Opificio" w:hAnsi="Opificio"/>
          <w:vertAlign w:val="superscript"/>
        </w:rPr>
        <w:t>“</w:t>
      </w:r>
      <w:r w:rsidR="00AB1326" w:rsidRPr="00943E15">
        <w:rPr>
          <w:rStyle w:val="texteph-6-14"/>
          <w:rFonts w:ascii="Opificio" w:hAnsi="Opificio"/>
          <w:vertAlign w:val="superscript"/>
        </w:rPr>
        <w:t>14 </w:t>
      </w:r>
      <w:proofErr w:type="gramStart"/>
      <w:r w:rsidR="00AB1326" w:rsidRPr="00943E15">
        <w:rPr>
          <w:rStyle w:val="texteph-6-14"/>
          <w:rFonts w:ascii="Opificio" w:hAnsi="Opificio"/>
        </w:rPr>
        <w:t>Stand</w:t>
      </w:r>
      <w:proofErr w:type="gramEnd"/>
      <w:r w:rsidR="00AB1326" w:rsidRPr="00943E15">
        <w:rPr>
          <w:rStyle w:val="texteph-6-14"/>
          <w:rFonts w:ascii="Opificio" w:hAnsi="Opificio"/>
        </w:rPr>
        <w:t xml:space="preserve"> your ground, putting on the belt of truth</w:t>
      </w:r>
      <w:r w:rsidRPr="00943E15">
        <w:rPr>
          <w:rStyle w:val="texteph-6-14"/>
          <w:rFonts w:ascii="Opificio" w:hAnsi="Opificio"/>
        </w:rPr>
        <w:t>…”</w:t>
      </w:r>
      <w:r w:rsidR="00AB1326" w:rsidRPr="00943E15">
        <w:rPr>
          <w:rStyle w:val="texteph-6-14"/>
          <w:rFonts w:ascii="Opificio" w:hAnsi="Opificio"/>
        </w:rPr>
        <w:t xml:space="preserve"> </w:t>
      </w:r>
    </w:p>
    <w:p w:rsidR="00AB1326" w:rsidRPr="00943E15" w:rsidRDefault="00AB1326" w:rsidP="005A1510">
      <w:pPr>
        <w:pStyle w:val="Heading4"/>
        <w:spacing w:before="2" w:after="2"/>
        <w:rPr>
          <w:rStyle w:val="texteph-6-14"/>
        </w:rPr>
      </w:pPr>
    </w:p>
    <w:p w:rsidR="00943E15" w:rsidRPr="00943E15" w:rsidRDefault="00AB1326" w:rsidP="005A1510">
      <w:pPr>
        <w:pStyle w:val="Heading4"/>
        <w:spacing w:before="2" w:after="2"/>
        <w:rPr>
          <w:rStyle w:val="texteph-6-14"/>
        </w:rPr>
      </w:pPr>
      <w:r w:rsidRPr="00943E15">
        <w:rPr>
          <w:rStyle w:val="texteph-6-14"/>
          <w:rFonts w:ascii="Opificio" w:hAnsi="Opificio"/>
          <w:caps/>
        </w:rPr>
        <w:t>Our Enemy will try to DECEIVE us</w:t>
      </w:r>
      <w:r w:rsidR="00943E15" w:rsidRPr="00943E15">
        <w:rPr>
          <w:rStyle w:val="texteph-6-14"/>
          <w:rFonts w:ascii="Opificio" w:hAnsi="Opificio"/>
          <w:caps/>
        </w:rPr>
        <w:t>.</w:t>
      </w:r>
    </w:p>
    <w:p w:rsidR="00AB1326" w:rsidRPr="00943E15" w:rsidRDefault="00AB1326" w:rsidP="005A1510">
      <w:pPr>
        <w:pStyle w:val="Heading4"/>
        <w:spacing w:before="2" w:after="2"/>
        <w:rPr>
          <w:rStyle w:val="texteph-6-14"/>
        </w:rPr>
      </w:pPr>
    </w:p>
    <w:p w:rsidR="00436985" w:rsidRDefault="00943E15" w:rsidP="005A1510">
      <w:pPr>
        <w:pStyle w:val="Heading4"/>
        <w:spacing w:before="2" w:after="2"/>
        <w:rPr>
          <w:rStyle w:val="textheb-12-1"/>
        </w:rPr>
      </w:pPr>
      <w:r w:rsidRPr="00436985">
        <w:rPr>
          <w:rStyle w:val="chapternum"/>
          <w:rFonts w:ascii="Opificio" w:hAnsi="Opificio"/>
          <w:b w:val="0"/>
        </w:rPr>
        <w:t>12 </w:t>
      </w:r>
      <w:r w:rsidRPr="00436985">
        <w:rPr>
          <w:rStyle w:val="textheb-12-1"/>
          <w:rFonts w:ascii="Opificio" w:hAnsi="Opificio"/>
          <w:b w:val="0"/>
        </w:rPr>
        <w:t xml:space="preserve">Therefore, since we are surrounded by such a huge crowd of witnesses to the life of faith, let us strip off every weight that slows us down, especially the sin that so easily trips us up. And let us run with endurance the race God has set before us. </w:t>
      </w:r>
      <w:r w:rsidR="00436985" w:rsidRPr="00436985">
        <w:rPr>
          <w:rStyle w:val="textheb-12-2"/>
          <w:rFonts w:ascii="Opificio" w:hAnsi="Opificio"/>
          <w:b w:val="0"/>
          <w:vertAlign w:val="superscript"/>
        </w:rPr>
        <w:t>2 </w:t>
      </w:r>
      <w:r w:rsidR="00436985" w:rsidRPr="00436985">
        <w:rPr>
          <w:rStyle w:val="textheb-12-2"/>
          <w:rFonts w:ascii="Opificio" w:hAnsi="Opificio"/>
          <w:b w:val="0"/>
        </w:rPr>
        <w:t>We do this by keeping our eyes on Jesus, the champion who initiates and perfects our faith.</w:t>
      </w:r>
      <w:r w:rsidR="00436985" w:rsidRPr="00436985">
        <w:rPr>
          <w:rStyle w:val="textheb-12-2"/>
          <w:rFonts w:ascii="Opificio" w:hAnsi="Opificio"/>
          <w:b w:val="0"/>
          <w:vertAlign w:val="superscript"/>
        </w:rPr>
        <w:t xml:space="preserve"> </w:t>
      </w:r>
      <w:r w:rsidR="00436985" w:rsidRPr="00436985">
        <w:rPr>
          <w:rStyle w:val="textheb-12-2"/>
          <w:rFonts w:ascii="Opificio" w:hAnsi="Opificio"/>
          <w:b w:val="0"/>
        </w:rPr>
        <w:t>Because of the joy</w:t>
      </w:r>
      <w:r w:rsidR="00436985" w:rsidRPr="00436985">
        <w:rPr>
          <w:rStyle w:val="textheb-12-2"/>
          <w:rFonts w:ascii="Opificio" w:hAnsi="Opificio"/>
          <w:b w:val="0"/>
          <w:vertAlign w:val="superscript"/>
        </w:rPr>
        <w:t xml:space="preserve"> </w:t>
      </w:r>
      <w:r w:rsidR="00436985" w:rsidRPr="00436985">
        <w:rPr>
          <w:rStyle w:val="textheb-12-2"/>
          <w:rFonts w:ascii="Opificio" w:hAnsi="Opificio"/>
          <w:b w:val="0"/>
        </w:rPr>
        <w:t xml:space="preserve">awaiting him, he endured the cross, disregarding its shame. Now he is seated in the place of honor beside God’s throne. </w:t>
      </w:r>
      <w:r w:rsidRPr="00436985">
        <w:rPr>
          <w:rStyle w:val="textheb-12-1"/>
          <w:rFonts w:ascii="Opificio" w:hAnsi="Opificio"/>
          <w:b w:val="0"/>
        </w:rPr>
        <w:t>Hebrews 12:1</w:t>
      </w:r>
    </w:p>
    <w:p w:rsidR="00943E15" w:rsidRPr="00436985" w:rsidRDefault="00943E15" w:rsidP="005A1510">
      <w:pPr>
        <w:pStyle w:val="Heading4"/>
        <w:spacing w:before="2" w:after="2"/>
        <w:rPr>
          <w:rStyle w:val="textheb-12-1"/>
        </w:rPr>
      </w:pPr>
    </w:p>
    <w:p w:rsidR="00436985" w:rsidRPr="00943E15" w:rsidRDefault="00436985" w:rsidP="00436985">
      <w:pPr>
        <w:pStyle w:val="Heading4"/>
        <w:spacing w:before="2" w:after="2"/>
        <w:rPr>
          <w:rFonts w:ascii="Opificio" w:hAnsi="Opificio"/>
          <w:caps/>
        </w:rPr>
      </w:pPr>
      <w:r w:rsidRPr="00943E15">
        <w:rPr>
          <w:rStyle w:val="texteph-6-14"/>
          <w:rFonts w:ascii="Opificio" w:hAnsi="Opificio"/>
          <w:caps/>
        </w:rPr>
        <w:t>We need to know the truth!</w:t>
      </w:r>
    </w:p>
    <w:p w:rsidR="005A1510" w:rsidRPr="00943E15" w:rsidRDefault="005A1510" w:rsidP="005A1510">
      <w:pPr>
        <w:pStyle w:val="Heading4"/>
        <w:spacing w:before="2" w:after="2"/>
        <w:rPr>
          <w:rFonts w:ascii="Opificio" w:hAnsi="Opificio"/>
          <w:b w:val="0"/>
        </w:rPr>
      </w:pPr>
    </w:p>
    <w:p w:rsidR="007B4963" w:rsidRPr="00943E15" w:rsidRDefault="007B4963" w:rsidP="005A1510">
      <w:pPr>
        <w:pStyle w:val="Heading4"/>
        <w:spacing w:before="2" w:after="2"/>
        <w:rPr>
          <w:rFonts w:ascii="Opificio" w:hAnsi="Opificio"/>
        </w:rPr>
      </w:pPr>
      <w:r w:rsidRPr="00943E15">
        <w:rPr>
          <w:rFonts w:ascii="Opificio" w:hAnsi="Opificio"/>
        </w:rPr>
        <w:t>2.  BREASTPLATE OF RIGHTEOUSNESS</w:t>
      </w:r>
    </w:p>
    <w:p w:rsidR="007B4963" w:rsidRPr="00D31AEF" w:rsidRDefault="007B4963" w:rsidP="005A1510">
      <w:pPr>
        <w:pStyle w:val="Heading4"/>
        <w:spacing w:before="2" w:after="2"/>
        <w:rPr>
          <w:rStyle w:val="texteph-6-14"/>
        </w:rPr>
      </w:pPr>
      <w:r w:rsidRPr="00D31AEF">
        <w:rPr>
          <w:rStyle w:val="texteph-6-14"/>
          <w:rFonts w:ascii="Opificio" w:hAnsi="Opificio"/>
          <w:b w:val="0"/>
        </w:rPr>
        <w:t>“…</w:t>
      </w:r>
      <w:proofErr w:type="gramStart"/>
      <w:r w:rsidRPr="00D31AEF">
        <w:rPr>
          <w:rStyle w:val="texteph-6-14"/>
          <w:rFonts w:ascii="Opificio" w:hAnsi="Opificio"/>
          <w:b w:val="0"/>
        </w:rPr>
        <w:t>and</w:t>
      </w:r>
      <w:proofErr w:type="gramEnd"/>
      <w:r w:rsidRPr="00D31AEF">
        <w:rPr>
          <w:rStyle w:val="texteph-6-14"/>
          <w:rFonts w:ascii="Opificio" w:hAnsi="Opificio"/>
          <w:b w:val="0"/>
        </w:rPr>
        <w:t xml:space="preserve"> the body armor of God’s righteousness.  Ephesians 6:14</w:t>
      </w:r>
    </w:p>
    <w:p w:rsidR="007B4963" w:rsidRPr="00943E15" w:rsidRDefault="007B4963" w:rsidP="005A1510">
      <w:pPr>
        <w:pStyle w:val="Heading4"/>
        <w:spacing w:before="2" w:after="2"/>
        <w:rPr>
          <w:rStyle w:val="texteph-6-14"/>
        </w:rPr>
      </w:pPr>
    </w:p>
    <w:p w:rsidR="007B4963" w:rsidRPr="00943E15" w:rsidRDefault="007B4963" w:rsidP="005A1510">
      <w:pPr>
        <w:pStyle w:val="Heading4"/>
        <w:spacing w:before="2" w:after="2"/>
        <w:rPr>
          <w:rStyle w:val="texteph-6-14"/>
        </w:rPr>
      </w:pPr>
      <w:r w:rsidRPr="00943E15">
        <w:rPr>
          <w:rStyle w:val="texteph-6-14"/>
          <w:rFonts w:ascii="Opificio" w:hAnsi="Opificio"/>
        </w:rPr>
        <w:t>PROTECTS OUR HEART</w:t>
      </w:r>
    </w:p>
    <w:p w:rsidR="007B4963" w:rsidRPr="00943E15" w:rsidRDefault="007B4963" w:rsidP="005A1510">
      <w:pPr>
        <w:pStyle w:val="Heading4"/>
        <w:spacing w:before="2" w:after="2"/>
        <w:rPr>
          <w:rStyle w:val="texteph-6-14"/>
        </w:rPr>
      </w:pPr>
    </w:p>
    <w:p w:rsidR="007B4963" w:rsidRPr="00943E15" w:rsidRDefault="007B4963" w:rsidP="005A1510">
      <w:pPr>
        <w:pStyle w:val="Heading4"/>
        <w:spacing w:before="2" w:after="2"/>
        <w:rPr>
          <w:rStyle w:val="texteph-6-14"/>
        </w:rPr>
      </w:pPr>
      <w:r w:rsidRPr="00943E15">
        <w:rPr>
          <w:rStyle w:val="texteph-6-14"/>
          <w:rFonts w:ascii="Opificio" w:hAnsi="Opificio"/>
        </w:rPr>
        <w:t>RIGHTEOUSNESS MEANS WE HAVE INTEGRITY AND HONOR</w:t>
      </w:r>
    </w:p>
    <w:p w:rsidR="007B4963" w:rsidRPr="00943E15" w:rsidRDefault="007B4963" w:rsidP="005A1510">
      <w:pPr>
        <w:pStyle w:val="Heading4"/>
        <w:spacing w:before="2" w:after="2"/>
        <w:rPr>
          <w:rStyle w:val="texteph-6-14"/>
        </w:rPr>
      </w:pPr>
    </w:p>
    <w:p w:rsidR="00D31AEF" w:rsidRPr="00D31AEF" w:rsidRDefault="007B4963" w:rsidP="00D31AEF">
      <w:pPr>
        <w:pStyle w:val="Heading4"/>
        <w:spacing w:before="2" w:after="2"/>
        <w:jc w:val="center"/>
        <w:rPr>
          <w:rStyle w:val="texteph-6-14"/>
        </w:rPr>
      </w:pPr>
      <w:r w:rsidRPr="00D31AEF">
        <w:rPr>
          <w:rStyle w:val="texteph-6-14"/>
          <w:rFonts w:ascii="Opificio" w:hAnsi="Opificio"/>
          <w:caps/>
          <w:sz w:val="32"/>
        </w:rPr>
        <w:t>LAST THOUGHT:</w:t>
      </w:r>
    </w:p>
    <w:p w:rsidR="007B4963" w:rsidRPr="00943E15" w:rsidRDefault="007B4963" w:rsidP="005A1510">
      <w:pPr>
        <w:pStyle w:val="Heading4"/>
        <w:spacing w:before="2" w:after="2"/>
        <w:rPr>
          <w:rStyle w:val="texteph-6-14"/>
        </w:rPr>
      </w:pPr>
      <w:r w:rsidRPr="00943E15">
        <w:rPr>
          <w:rStyle w:val="texteph-6-14"/>
          <w:rFonts w:ascii="Opificio" w:hAnsi="Opificio"/>
          <w:caps/>
        </w:rPr>
        <w:t xml:space="preserve"> Will you spend the time to </w:t>
      </w:r>
      <w:r w:rsidR="001878EF">
        <w:rPr>
          <w:rStyle w:val="texteph-6-14"/>
          <w:rFonts w:ascii="Opificio" w:hAnsi="Opificio"/>
          <w:caps/>
        </w:rPr>
        <w:t xml:space="preserve">suit up </w:t>
      </w:r>
      <w:r w:rsidRPr="00943E15">
        <w:rPr>
          <w:rStyle w:val="texteph-6-14"/>
          <w:rFonts w:ascii="Opificio" w:hAnsi="Opificio"/>
          <w:caps/>
        </w:rPr>
        <w:t>spiritually in 2014</w:t>
      </w:r>
    </w:p>
    <w:p w:rsidR="005A1510" w:rsidRPr="00943E15" w:rsidRDefault="005A1510" w:rsidP="005A1510">
      <w:pPr>
        <w:pStyle w:val="Heading4"/>
        <w:spacing w:before="2" w:after="2"/>
        <w:rPr>
          <w:rFonts w:ascii="Opificio" w:hAnsi="Opificio"/>
        </w:rPr>
      </w:pPr>
    </w:p>
    <w:p w:rsidR="005A1510" w:rsidRPr="00943E15" w:rsidRDefault="005A1510">
      <w:pPr>
        <w:rPr>
          <w:rFonts w:ascii="Opificio" w:hAnsi="Opificio"/>
        </w:rPr>
      </w:pPr>
    </w:p>
    <w:sectPr w:rsidR="005A1510" w:rsidRPr="00943E15" w:rsidSect="001878EF">
      <w:pgSz w:w="15840" w:h="12240" w:orient="landscape"/>
      <w:pgMar w:top="720" w:right="720" w:bottom="720"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ificio">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510"/>
    <w:rsid w:val="001878EF"/>
    <w:rsid w:val="00230346"/>
    <w:rsid w:val="00436985"/>
    <w:rsid w:val="00475F0F"/>
    <w:rsid w:val="005A1510"/>
    <w:rsid w:val="007B4963"/>
    <w:rsid w:val="00943E15"/>
    <w:rsid w:val="00AB1326"/>
    <w:rsid w:val="00C3114A"/>
    <w:rsid w:val="00D31AEF"/>
  </w:rsids>
  <m:mathPr>
    <m:mathFont m:val="Opifici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style>
  <w:style w:type="paragraph" w:styleId="Heading4">
    <w:name w:val="heading 4"/>
    <w:basedOn w:val="Normal"/>
    <w:link w:val="Heading4Char"/>
    <w:uiPriority w:val="9"/>
    <w:rsid w:val="005A1510"/>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5A1510"/>
    <w:rPr>
      <w:rFonts w:ascii="Times" w:hAnsi="Times"/>
      <w:b/>
      <w:szCs w:val="20"/>
    </w:rPr>
  </w:style>
  <w:style w:type="character" w:customStyle="1" w:styleId="texteph-6-10">
    <w:name w:val="text eph-6-10"/>
    <w:basedOn w:val="DefaultParagraphFont"/>
    <w:rsid w:val="00AB1326"/>
  </w:style>
  <w:style w:type="character" w:customStyle="1" w:styleId="texteph-6-11">
    <w:name w:val="text eph-6-11"/>
    <w:basedOn w:val="DefaultParagraphFont"/>
    <w:rsid w:val="00AB1326"/>
  </w:style>
  <w:style w:type="character" w:customStyle="1" w:styleId="texteph-6-12">
    <w:name w:val="text eph-6-12"/>
    <w:basedOn w:val="DefaultParagraphFont"/>
    <w:rsid w:val="00AB1326"/>
  </w:style>
  <w:style w:type="character" w:customStyle="1" w:styleId="texteph-6-13">
    <w:name w:val="text eph-6-13"/>
    <w:basedOn w:val="DefaultParagraphFont"/>
    <w:rsid w:val="00AB1326"/>
  </w:style>
  <w:style w:type="character" w:customStyle="1" w:styleId="texteph-6-14">
    <w:name w:val="text eph-6-14"/>
    <w:basedOn w:val="DefaultParagraphFont"/>
    <w:rsid w:val="00AB1326"/>
  </w:style>
  <w:style w:type="character" w:customStyle="1" w:styleId="texteph-6-15">
    <w:name w:val="text eph-6-15"/>
    <w:basedOn w:val="DefaultParagraphFont"/>
    <w:rsid w:val="00AB1326"/>
  </w:style>
  <w:style w:type="character" w:customStyle="1" w:styleId="texteph-6-16">
    <w:name w:val="text eph-6-16"/>
    <w:basedOn w:val="DefaultParagraphFont"/>
    <w:rsid w:val="00AB1326"/>
  </w:style>
  <w:style w:type="character" w:customStyle="1" w:styleId="texteph-6-17">
    <w:name w:val="text eph-6-17"/>
    <w:basedOn w:val="DefaultParagraphFont"/>
    <w:rsid w:val="00AB1326"/>
  </w:style>
  <w:style w:type="character" w:customStyle="1" w:styleId="woj">
    <w:name w:val="woj"/>
    <w:basedOn w:val="DefaultParagraphFont"/>
    <w:rsid w:val="00AB1326"/>
  </w:style>
  <w:style w:type="paragraph" w:styleId="NormalWeb">
    <w:name w:val="Normal (Web)"/>
    <w:basedOn w:val="Normal"/>
    <w:uiPriority w:val="99"/>
    <w:rsid w:val="00AB1326"/>
    <w:pPr>
      <w:spacing w:beforeLines="1" w:afterLines="1"/>
    </w:pPr>
    <w:rPr>
      <w:rFonts w:ascii="Times" w:hAnsi="Times" w:cs="Times New Roman"/>
      <w:sz w:val="20"/>
      <w:szCs w:val="20"/>
    </w:rPr>
  </w:style>
  <w:style w:type="character" w:styleId="Hyperlink">
    <w:name w:val="Hyperlink"/>
    <w:basedOn w:val="DefaultParagraphFont"/>
    <w:uiPriority w:val="99"/>
    <w:rsid w:val="00AB1326"/>
    <w:rPr>
      <w:color w:val="0000FF"/>
      <w:u w:val="single"/>
    </w:rPr>
  </w:style>
  <w:style w:type="paragraph" w:customStyle="1" w:styleId="first-line-none">
    <w:name w:val="first-line-none"/>
    <w:basedOn w:val="Normal"/>
    <w:rsid w:val="00AB1326"/>
    <w:pPr>
      <w:spacing w:beforeLines="1" w:afterLines="1"/>
    </w:pPr>
    <w:rPr>
      <w:rFonts w:ascii="Times" w:hAnsi="Times"/>
      <w:sz w:val="20"/>
      <w:szCs w:val="20"/>
    </w:rPr>
  </w:style>
  <w:style w:type="character" w:customStyle="1" w:styleId="textheb-12-1">
    <w:name w:val="text heb-12-1"/>
    <w:basedOn w:val="DefaultParagraphFont"/>
    <w:rsid w:val="00943E15"/>
  </w:style>
  <w:style w:type="character" w:customStyle="1" w:styleId="chapternum">
    <w:name w:val="chapternum"/>
    <w:basedOn w:val="DefaultParagraphFont"/>
    <w:rsid w:val="00943E15"/>
  </w:style>
  <w:style w:type="character" w:customStyle="1" w:styleId="textheb-12-2">
    <w:name w:val="text heb-12-2"/>
    <w:basedOn w:val="DefaultParagraphFont"/>
    <w:rsid w:val="00436985"/>
  </w:style>
</w:styles>
</file>

<file path=word/webSettings.xml><?xml version="1.0" encoding="utf-8"?>
<w:webSettings xmlns:r="http://schemas.openxmlformats.org/officeDocument/2006/relationships" xmlns:w="http://schemas.openxmlformats.org/wordprocessingml/2006/main">
  <w:divs>
    <w:div w:id="334961781">
      <w:bodyDiv w:val="1"/>
      <w:marLeft w:val="0"/>
      <w:marRight w:val="0"/>
      <w:marTop w:val="0"/>
      <w:marBottom w:val="0"/>
      <w:divBdr>
        <w:top w:val="none" w:sz="0" w:space="0" w:color="auto"/>
        <w:left w:val="none" w:sz="0" w:space="0" w:color="auto"/>
        <w:bottom w:val="none" w:sz="0" w:space="0" w:color="auto"/>
        <w:right w:val="none" w:sz="0" w:space="0" w:color="auto"/>
      </w:divBdr>
    </w:div>
    <w:div w:id="362679417">
      <w:bodyDiv w:val="1"/>
      <w:marLeft w:val="0"/>
      <w:marRight w:val="0"/>
      <w:marTop w:val="0"/>
      <w:marBottom w:val="0"/>
      <w:divBdr>
        <w:top w:val="none" w:sz="0" w:space="0" w:color="auto"/>
        <w:left w:val="none" w:sz="0" w:space="0" w:color="auto"/>
        <w:bottom w:val="none" w:sz="0" w:space="0" w:color="auto"/>
        <w:right w:val="none" w:sz="0" w:space="0" w:color="auto"/>
      </w:divBdr>
    </w:div>
    <w:div w:id="542014807">
      <w:bodyDiv w:val="1"/>
      <w:marLeft w:val="0"/>
      <w:marRight w:val="0"/>
      <w:marTop w:val="0"/>
      <w:marBottom w:val="0"/>
      <w:divBdr>
        <w:top w:val="none" w:sz="0" w:space="0" w:color="auto"/>
        <w:left w:val="none" w:sz="0" w:space="0" w:color="auto"/>
        <w:bottom w:val="none" w:sz="0" w:space="0" w:color="auto"/>
        <w:right w:val="none" w:sz="0" w:space="0" w:color="auto"/>
      </w:divBdr>
    </w:div>
    <w:div w:id="950816267">
      <w:bodyDiv w:val="1"/>
      <w:marLeft w:val="0"/>
      <w:marRight w:val="0"/>
      <w:marTop w:val="0"/>
      <w:marBottom w:val="0"/>
      <w:divBdr>
        <w:top w:val="none" w:sz="0" w:space="0" w:color="auto"/>
        <w:left w:val="none" w:sz="0" w:space="0" w:color="auto"/>
        <w:bottom w:val="none" w:sz="0" w:space="0" w:color="auto"/>
        <w:right w:val="none" w:sz="0" w:space="0" w:color="auto"/>
      </w:divBdr>
    </w:div>
    <w:div w:id="1309212710">
      <w:bodyDiv w:val="1"/>
      <w:marLeft w:val="0"/>
      <w:marRight w:val="0"/>
      <w:marTop w:val="0"/>
      <w:marBottom w:val="0"/>
      <w:divBdr>
        <w:top w:val="none" w:sz="0" w:space="0" w:color="auto"/>
        <w:left w:val="none" w:sz="0" w:space="0" w:color="auto"/>
        <w:bottom w:val="none" w:sz="0" w:space="0" w:color="auto"/>
        <w:right w:val="none" w:sz="0" w:space="0" w:color="auto"/>
      </w:divBdr>
    </w:div>
    <w:div w:id="1362508891">
      <w:bodyDiv w:val="1"/>
      <w:marLeft w:val="0"/>
      <w:marRight w:val="0"/>
      <w:marTop w:val="0"/>
      <w:marBottom w:val="0"/>
      <w:divBdr>
        <w:top w:val="none" w:sz="0" w:space="0" w:color="auto"/>
        <w:left w:val="none" w:sz="0" w:space="0" w:color="auto"/>
        <w:bottom w:val="none" w:sz="0" w:space="0" w:color="auto"/>
        <w:right w:val="none" w:sz="0" w:space="0" w:color="auto"/>
      </w:divBdr>
    </w:div>
    <w:div w:id="1455438666">
      <w:bodyDiv w:val="1"/>
      <w:marLeft w:val="0"/>
      <w:marRight w:val="0"/>
      <w:marTop w:val="0"/>
      <w:marBottom w:val="0"/>
      <w:divBdr>
        <w:top w:val="none" w:sz="0" w:space="0" w:color="auto"/>
        <w:left w:val="none" w:sz="0" w:space="0" w:color="auto"/>
        <w:bottom w:val="none" w:sz="0" w:space="0" w:color="auto"/>
        <w:right w:val="none" w:sz="0" w:space="0" w:color="auto"/>
      </w:divBdr>
    </w:div>
    <w:div w:id="1656377539">
      <w:bodyDiv w:val="1"/>
      <w:marLeft w:val="0"/>
      <w:marRight w:val="0"/>
      <w:marTop w:val="0"/>
      <w:marBottom w:val="0"/>
      <w:divBdr>
        <w:top w:val="none" w:sz="0" w:space="0" w:color="auto"/>
        <w:left w:val="none" w:sz="0" w:space="0" w:color="auto"/>
        <w:bottom w:val="none" w:sz="0" w:space="0" w:color="auto"/>
        <w:right w:val="none" w:sz="0" w:space="0" w:color="auto"/>
      </w:divBdr>
    </w:div>
    <w:div w:id="1956907829">
      <w:bodyDiv w:val="1"/>
      <w:marLeft w:val="0"/>
      <w:marRight w:val="0"/>
      <w:marTop w:val="0"/>
      <w:marBottom w:val="0"/>
      <w:divBdr>
        <w:top w:val="none" w:sz="0" w:space="0" w:color="auto"/>
        <w:left w:val="none" w:sz="0" w:space="0" w:color="auto"/>
        <w:bottom w:val="none" w:sz="0" w:space="0" w:color="auto"/>
        <w:right w:val="none" w:sz="0" w:space="0" w:color="auto"/>
      </w:divBdr>
    </w:div>
    <w:div w:id="2016567635">
      <w:bodyDiv w:val="1"/>
      <w:marLeft w:val="0"/>
      <w:marRight w:val="0"/>
      <w:marTop w:val="0"/>
      <w:marBottom w:val="0"/>
      <w:divBdr>
        <w:top w:val="none" w:sz="0" w:space="0" w:color="auto"/>
        <w:left w:val="none" w:sz="0" w:space="0" w:color="auto"/>
        <w:bottom w:val="none" w:sz="0" w:space="0" w:color="auto"/>
        <w:right w:val="none" w:sz="0" w:space="0" w:color="auto"/>
      </w:divBdr>
    </w:div>
    <w:div w:id="2037122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334</Words>
  <Characters>1908</Characters>
  <Application>Microsoft Macintosh Word</Application>
  <DocSecurity>0</DocSecurity>
  <Lines>15</Lines>
  <Paragraphs>3</Paragraphs>
  <ScaleCrop>false</ScaleCrop>
  <Company>Lake Pointe Church</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4</cp:revision>
  <dcterms:created xsi:type="dcterms:W3CDTF">2014-02-12T16:50:00Z</dcterms:created>
  <dcterms:modified xsi:type="dcterms:W3CDTF">2014-02-19T17:22:00Z</dcterms:modified>
</cp:coreProperties>
</file>